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E2390B" w:rsidRPr="008A7BDC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C35EA3">
            <w:pPr>
              <w:pStyle w:val="Zhlav"/>
            </w:pPr>
            <w:r>
              <w:rPr>
                <w:noProof/>
                <w:spacing w:val="20"/>
                <w:lang w:eastAsia="cs-CZ"/>
              </w:rPr>
              <w:drawing>
                <wp:inline distT="0" distB="0" distL="0" distR="0">
                  <wp:extent cx="762000" cy="6953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90B" w:rsidRPr="008A7BDC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HLAVNÍ MĚSTO PRAHA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MAGISTRÁT HLAVNÍHO MĚSTA PRAHY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Odbor zdravotnictví, sociální péče a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Oddělení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58345E" w:rsidRDefault="0058345E" w:rsidP="0058345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  <w:rPr>
          <w:bCs w:val="0"/>
        </w:rPr>
      </w:pPr>
    </w:p>
    <w:p w:rsidR="0058345E" w:rsidRDefault="00B91A82" w:rsidP="0058345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  <w:rPr>
          <w:bCs w:val="0"/>
        </w:rPr>
      </w:pPr>
      <w:r w:rsidRPr="00D30E2F">
        <w:rPr>
          <w:bCs w:val="0"/>
        </w:rPr>
        <w:t>Grantový program</w:t>
      </w:r>
      <w:r>
        <w:rPr>
          <w:bCs w:val="0"/>
        </w:rPr>
        <w:t xml:space="preserve"> hlavního města Prahy</w:t>
      </w:r>
      <w:r w:rsidRPr="00D30E2F">
        <w:rPr>
          <w:bCs w:val="0"/>
        </w:rPr>
        <w:t xml:space="preserve"> pro oblast primární prevence ve </w:t>
      </w:r>
      <w:r>
        <w:rPr>
          <w:bCs w:val="0"/>
        </w:rPr>
        <w:t>školách</w:t>
      </w:r>
      <w:r>
        <w:rPr>
          <w:bCs w:val="0"/>
        </w:rPr>
        <w:br/>
      </w:r>
      <w:r w:rsidRPr="00D30E2F">
        <w:rPr>
          <w:bCs w:val="0"/>
        </w:rPr>
        <w:t>a školských zařízeních</w:t>
      </w:r>
    </w:p>
    <w:p w:rsidR="00B91A82" w:rsidRDefault="00B91A82" w:rsidP="0058345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</w:pPr>
    </w:p>
    <w:p w:rsidR="0058345E" w:rsidRDefault="0058345E" w:rsidP="0058345E">
      <w:pPr>
        <w:pStyle w:val="Nzev"/>
        <w:spacing w:after="0"/>
        <w:rPr>
          <w:sz w:val="24"/>
          <w:szCs w:val="24"/>
        </w:rPr>
      </w:pPr>
      <w:r>
        <w:rPr>
          <w:sz w:val="24"/>
          <w:szCs w:val="24"/>
        </w:rPr>
        <w:t>Žádost o finanční prostředky z rozpočtu HMP</w:t>
      </w:r>
    </w:p>
    <w:p w:rsidR="00E2390B" w:rsidRPr="00117B78" w:rsidRDefault="00E2390B" w:rsidP="00B23E80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Cs w:val="22"/>
        </w:rPr>
      </w:pPr>
    </w:p>
    <w:tbl>
      <w:tblPr>
        <w:tblStyle w:val="Mkatabulky"/>
        <w:tblW w:w="1074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740"/>
      </w:tblGrid>
      <w:tr w:rsidR="00450C75" w:rsidRPr="00450C75" w:rsidTr="00450C75">
        <w:tc>
          <w:tcPr>
            <w:tcW w:w="10740" w:type="dxa"/>
            <w:shd w:val="clear" w:color="auto" w:fill="8DB3E2" w:themeFill="text2" w:themeFillTint="66"/>
          </w:tcPr>
          <w:p w:rsidR="00017E7A" w:rsidRDefault="00450C75" w:rsidP="000D5CF2">
            <w:pPr>
              <w:pStyle w:val="Nzev"/>
              <w:spacing w:after="0"/>
              <w:jc w:val="left"/>
              <w:rPr>
                <w:bCs w:val="0"/>
                <w:iCs/>
                <w:sz w:val="22"/>
                <w:szCs w:val="22"/>
              </w:rPr>
            </w:pPr>
            <w:r w:rsidRPr="00450C75">
              <w:rPr>
                <w:sz w:val="24"/>
                <w:szCs w:val="24"/>
              </w:rPr>
              <w:t xml:space="preserve">Formulář C: </w:t>
            </w:r>
            <w:r w:rsidRPr="00450C75">
              <w:rPr>
                <w:bCs w:val="0"/>
                <w:iCs/>
                <w:sz w:val="22"/>
                <w:szCs w:val="22"/>
              </w:rPr>
              <w:t xml:space="preserve">Programy </w:t>
            </w:r>
            <w:r w:rsidRPr="00450C75">
              <w:rPr>
                <w:iCs/>
                <w:sz w:val="22"/>
                <w:szCs w:val="22"/>
              </w:rPr>
              <w:t xml:space="preserve">všeobecné a </w:t>
            </w:r>
            <w:r w:rsidRPr="00450C75">
              <w:rPr>
                <w:bCs w:val="0"/>
                <w:iCs/>
                <w:sz w:val="22"/>
                <w:szCs w:val="22"/>
              </w:rPr>
              <w:t xml:space="preserve">selektivní primární prevence pro školská zařízení a speciální </w:t>
            </w:r>
            <w:r w:rsidR="00017E7A">
              <w:rPr>
                <w:bCs w:val="0"/>
                <w:iCs/>
                <w:sz w:val="22"/>
                <w:szCs w:val="22"/>
              </w:rPr>
              <w:t xml:space="preserve">  </w:t>
            </w:r>
          </w:p>
          <w:p w:rsidR="00450C75" w:rsidRPr="00450C75" w:rsidRDefault="00017E7A" w:rsidP="000D5CF2">
            <w:pPr>
              <w:pStyle w:val="Nzev"/>
              <w:spacing w:after="0"/>
              <w:jc w:val="left"/>
              <w:rPr>
                <w:sz w:val="24"/>
                <w:szCs w:val="24"/>
              </w:rPr>
            </w:pPr>
            <w:r>
              <w:rPr>
                <w:bCs w:val="0"/>
                <w:iCs/>
                <w:sz w:val="22"/>
                <w:szCs w:val="22"/>
              </w:rPr>
              <w:t xml:space="preserve">                       </w:t>
            </w:r>
            <w:r w:rsidR="00450C75" w:rsidRPr="00450C75">
              <w:rPr>
                <w:bCs w:val="0"/>
                <w:iCs/>
                <w:sz w:val="22"/>
                <w:szCs w:val="22"/>
              </w:rPr>
              <w:t>školy</w:t>
            </w:r>
          </w:p>
        </w:tc>
      </w:tr>
    </w:tbl>
    <w:p w:rsidR="00E2390B" w:rsidRPr="00291D93" w:rsidRDefault="00E2390B">
      <w:pPr>
        <w:pStyle w:val="Podtitul"/>
        <w:rPr>
          <w:rFonts w:ascii="Arial" w:hAnsi="Arial" w:cs="Arial"/>
          <w:i w:val="0"/>
          <w:sz w:val="22"/>
          <w:szCs w:val="22"/>
        </w:rPr>
      </w:pPr>
    </w:p>
    <w:p w:rsidR="00E2390B" w:rsidRPr="00291D93" w:rsidRDefault="00E2390B">
      <w:pPr>
        <w:pStyle w:val="Nzev"/>
        <w:spacing w:after="0"/>
        <w:jc w:val="left"/>
        <w:rPr>
          <w:b w:val="0"/>
          <w:sz w:val="22"/>
          <w:szCs w:val="22"/>
        </w:rPr>
      </w:pPr>
    </w:p>
    <w:p w:rsidR="00E2390B" w:rsidRDefault="00E2390B" w:rsidP="00017E7A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4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E2390B" w:rsidRDefault="00E2390B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100"/>
      </w:tblGrid>
      <w:tr w:rsidR="00450C75" w:rsidTr="001F03FD">
        <w:trPr>
          <w:trHeight w:val="374"/>
        </w:trPr>
        <w:tc>
          <w:tcPr>
            <w:tcW w:w="4396" w:type="dxa"/>
            <w:vAlign w:val="center"/>
          </w:tcPr>
          <w:p w:rsidR="00450C75" w:rsidRDefault="00450C75" w:rsidP="001F03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Pokračující projekt:</w:t>
            </w:r>
          </w:p>
        </w:tc>
        <w:tc>
          <w:tcPr>
            <w:tcW w:w="4100" w:type="dxa"/>
            <w:vAlign w:val="center"/>
          </w:tcPr>
          <w:p w:rsidR="00450C75" w:rsidRDefault="00450C75" w:rsidP="001F03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450C75" w:rsidTr="001F03FD">
        <w:trPr>
          <w:trHeight w:val="374"/>
        </w:trPr>
        <w:tc>
          <w:tcPr>
            <w:tcW w:w="4396" w:type="dxa"/>
            <w:vAlign w:val="center"/>
          </w:tcPr>
          <w:p w:rsidR="00450C75" w:rsidRPr="00D26EAC" w:rsidRDefault="00450C75" w:rsidP="001F03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Výše podpory projektu od </w:t>
            </w:r>
            <w:r w:rsidRPr="00D26EAC">
              <w:rPr>
                <w:rFonts w:ascii="Arial" w:hAnsi="Arial" w:cs="Arial"/>
                <w:b/>
                <w:bCs/>
                <w:sz w:val="20"/>
                <w:szCs w:val="20"/>
              </w:rPr>
              <w:t>HMP v roce 2015</w:t>
            </w:r>
          </w:p>
        </w:tc>
        <w:tc>
          <w:tcPr>
            <w:tcW w:w="4100" w:type="dxa"/>
            <w:vAlign w:val="center"/>
          </w:tcPr>
          <w:p w:rsidR="00450C75" w:rsidRDefault="00450C75" w:rsidP="001F03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0C75" w:rsidRDefault="00450C75" w:rsidP="00E76E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30" w:type="dxa"/>
        <w:jc w:val="center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E2390B" w:rsidRPr="008A7BDC" w:rsidRDefault="00A154CE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2390B" w:rsidRPr="008A7BDC">
              <w:rPr>
                <w:sz w:val="20"/>
                <w:szCs w:val="20"/>
              </w:rPr>
              <w:t xml:space="preserve">Žadatel: </w:t>
            </w:r>
            <w:r w:rsidR="00E2390B" w:rsidRPr="008A7BDC">
              <w:rPr>
                <w:b w:val="0"/>
                <w:bCs w:val="0"/>
                <w:sz w:val="20"/>
                <w:szCs w:val="20"/>
              </w:rPr>
              <w:t>(název školy</w:t>
            </w:r>
            <w:r w:rsidR="00B23E80">
              <w:rPr>
                <w:b w:val="0"/>
                <w:bCs w:val="0"/>
                <w:sz w:val="20"/>
                <w:szCs w:val="20"/>
              </w:rPr>
              <w:t>/školského zařízení</w:t>
            </w:r>
            <w:r w:rsidR="00E2390B" w:rsidRPr="008A7BDC">
              <w:rPr>
                <w:b w:val="0"/>
                <w:bCs w:val="0"/>
                <w:sz w:val="20"/>
                <w:szCs w:val="20"/>
              </w:rPr>
              <w:t>)</w:t>
            </w:r>
            <w:r w:rsidR="00E2390B" w:rsidRPr="008A7BDC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390B" w:rsidRPr="008A7BDC" w:rsidRDefault="00E2390B" w:rsidP="00897C83">
            <w:pPr>
              <w:pStyle w:val="Nadpis3"/>
              <w:numPr>
                <w:ilvl w:val="2"/>
                <w:numId w:val="4"/>
              </w:numPr>
              <w:tabs>
                <w:tab w:val="clear" w:pos="720"/>
                <w:tab w:val="num" w:pos="62"/>
              </w:tabs>
              <w:snapToGrid w:val="0"/>
              <w:ind w:left="62" w:firstLine="0"/>
              <w:rPr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A154CE" w:rsidP="00A154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2390B"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  <w:r w:rsidR="00B23E80">
              <w:rPr>
                <w:rFonts w:ascii="Arial" w:hAnsi="Arial" w:cs="Arial"/>
                <w:b/>
                <w:bCs/>
                <w:sz w:val="20"/>
                <w:szCs w:val="20"/>
              </w:rPr>
              <w:t>/školského zařízení</w:t>
            </w:r>
            <w:r w:rsidR="00E2390B"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8A7BDC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Městská část: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90B" w:rsidRDefault="00E239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E2390B" w:rsidRPr="008A7BDC" w:rsidTr="00017E7A">
        <w:trPr>
          <w:trHeight w:val="454"/>
          <w:jc w:val="center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Nestátní škola, školské zařízení:</w:t>
            </w:r>
            <w:r w:rsidRPr="008A7BDC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 w:rsidP="00897C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8A7BDC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2390B" w:rsidRPr="008A7BDC" w:rsidTr="00017E7A">
        <w:trPr>
          <w:trHeight w:val="454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897C83">
            <w:pPr>
              <w:pStyle w:val="Textpoznpodarou"/>
              <w:snapToGrid w:val="0"/>
              <w:rPr>
                <w:rFonts w:ascii="Arial" w:hAnsi="Arial" w:cs="Arial"/>
              </w:rPr>
            </w:pPr>
          </w:p>
        </w:tc>
      </w:tr>
    </w:tbl>
    <w:p w:rsidR="00BD4E1F" w:rsidRDefault="00BD4E1F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ZÁKLADNÍ INFORMACE </w:t>
      </w:r>
      <w:r w:rsidR="006A53B2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560C94">
        <w:rPr>
          <w:rFonts w:ascii="Arial" w:hAnsi="Arial" w:cs="Arial"/>
          <w:b/>
          <w:bCs/>
          <w:sz w:val="20"/>
          <w:szCs w:val="20"/>
          <w:u w:val="single"/>
        </w:rPr>
        <w:t xml:space="preserve"> PROGRAMU</w:t>
      </w:r>
      <w:r w:rsidR="002E601A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2E601A" w:rsidRDefault="002E601A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E601A" w:rsidRPr="00E677C6" w:rsidRDefault="002E601A" w:rsidP="002E601A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75084E">
        <w:rPr>
          <w:rFonts w:ascii="Arial" w:hAnsi="Arial" w:cs="Arial"/>
          <w:b/>
          <w:bCs/>
          <w:szCs w:val="20"/>
        </w:rPr>
        <w:t>Všeobecná primární prevence</w:t>
      </w:r>
    </w:p>
    <w:p w:rsidR="00E677C6" w:rsidRPr="00E677C6" w:rsidRDefault="003912E6" w:rsidP="00E677C6">
      <w:pPr>
        <w:pStyle w:val="Odstavecseseznamem"/>
        <w:spacing w:line="3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E677C6" w:rsidRPr="00E677C6">
        <w:rPr>
          <w:rFonts w:ascii="Arial" w:hAnsi="Arial" w:cs="Arial"/>
          <w:sz w:val="22"/>
          <w:szCs w:val="22"/>
        </w:rPr>
        <w:t xml:space="preserve">Pro </w:t>
      </w:r>
      <w:r w:rsidR="00E677C6" w:rsidRPr="00E677C6">
        <w:rPr>
          <w:rFonts w:ascii="Arial" w:hAnsi="Arial" w:cs="Arial"/>
          <w:b/>
          <w:bCs/>
          <w:sz w:val="22"/>
          <w:szCs w:val="22"/>
          <w:u w:val="single"/>
        </w:rPr>
        <w:t>každou jednotlivou školu nebo školské zařízení</w:t>
      </w:r>
      <w:r w:rsidR="00E677C6" w:rsidRPr="00E677C6">
        <w:rPr>
          <w:rFonts w:ascii="Arial" w:hAnsi="Arial" w:cs="Arial"/>
          <w:sz w:val="22"/>
          <w:szCs w:val="22"/>
        </w:rPr>
        <w:t xml:space="preserve"> je nutné zkopírovat a vyplnit </w:t>
      </w:r>
      <w:r w:rsidR="00E677C6">
        <w:rPr>
          <w:rFonts w:ascii="Arial" w:hAnsi="Arial" w:cs="Arial"/>
          <w:sz w:val="22"/>
          <w:szCs w:val="22"/>
        </w:rPr>
        <w:t xml:space="preserve">základní informace k programu zvlášť </w:t>
      </w:r>
    </w:p>
    <w:p w:rsidR="00E677C6" w:rsidRPr="009709EB" w:rsidRDefault="00E677C6" w:rsidP="00E677C6">
      <w:pPr>
        <w:ind w:left="720"/>
        <w:rPr>
          <w:rFonts w:ascii="Arial" w:hAnsi="Arial" w:cs="Arial"/>
          <w:bCs/>
          <w:sz w:val="20"/>
          <w:szCs w:val="20"/>
        </w:rPr>
      </w:pPr>
    </w:p>
    <w:p w:rsidR="00111550" w:rsidRPr="00E677C6" w:rsidRDefault="00111550" w:rsidP="00111550">
      <w:pPr>
        <w:pStyle w:val="Odstavecseseznamem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111550" w:rsidRPr="00111550" w:rsidRDefault="00111550" w:rsidP="00111550">
      <w:pPr>
        <w:rPr>
          <w:rFonts w:ascii="Arial" w:hAnsi="Arial" w:cs="Arial"/>
          <w:b/>
          <w:sz w:val="22"/>
          <w:szCs w:val="22"/>
          <w:u w:val="single"/>
        </w:rPr>
      </w:pPr>
      <w:r w:rsidRPr="00111550">
        <w:rPr>
          <w:rFonts w:ascii="Arial" w:hAnsi="Arial" w:cs="Arial"/>
          <w:b/>
          <w:sz w:val="22"/>
          <w:szCs w:val="22"/>
          <w:u w:val="single"/>
        </w:rPr>
        <w:t>Základní informace k programu</w:t>
      </w:r>
    </w:p>
    <w:p w:rsidR="009709EB" w:rsidRPr="009709EB" w:rsidRDefault="009709EB" w:rsidP="00BD4E1F">
      <w:pPr>
        <w:rPr>
          <w:rFonts w:ascii="Arial" w:hAnsi="Arial" w:cs="Arial"/>
          <w:bCs/>
          <w:sz w:val="14"/>
          <w:szCs w:val="14"/>
        </w:rPr>
      </w:pPr>
    </w:p>
    <w:p w:rsidR="009709EB" w:rsidRPr="009709EB" w:rsidRDefault="009709EB" w:rsidP="00BD4E1F">
      <w:pPr>
        <w:rPr>
          <w:rFonts w:ascii="Arial" w:hAnsi="Arial" w:cs="Arial"/>
          <w:bCs/>
          <w:sz w:val="14"/>
          <w:szCs w:val="14"/>
        </w:rPr>
      </w:pPr>
    </w:p>
    <w:tbl>
      <w:tblPr>
        <w:tblW w:w="11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3840"/>
        <w:gridCol w:w="5103"/>
        <w:gridCol w:w="1418"/>
      </w:tblGrid>
      <w:tr w:rsidR="000C6F6D" w:rsidRPr="008A7BDC" w:rsidTr="00F50238">
        <w:trPr>
          <w:cantSplit/>
          <w:trHeight w:val="454"/>
          <w:jc w:val="center"/>
        </w:trPr>
        <w:tc>
          <w:tcPr>
            <w:tcW w:w="4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6F6D" w:rsidRPr="008A7BDC" w:rsidRDefault="000C6F6D" w:rsidP="000C6F6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rPr>
                <w:sz w:val="20"/>
                <w:szCs w:val="20"/>
                <w:shd w:val="clear" w:color="auto" w:fill="FF0000"/>
              </w:rPr>
            </w:pPr>
            <w:r w:rsidRPr="003912E6">
              <w:rPr>
                <w:sz w:val="20"/>
                <w:szCs w:val="18"/>
              </w:rPr>
              <w:t>Název školy/školského zařízení:</w:t>
            </w:r>
          </w:p>
        </w:tc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C6F6D" w:rsidRDefault="000C6F6D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01710" w:rsidRPr="008A7BDC" w:rsidTr="00926A05">
        <w:trPr>
          <w:cantSplit/>
          <w:trHeight w:val="1093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01710" w:rsidRPr="008A7BDC" w:rsidRDefault="00701710" w:rsidP="009709EB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Ročník 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01710" w:rsidRPr="00926A05" w:rsidRDefault="00701710" w:rsidP="00926A05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227" w:right="0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 rizikového chování</w:t>
            </w:r>
            <w:r w:rsidR="000F554B">
              <w:rPr>
                <w:sz w:val="20"/>
                <w:szCs w:val="20"/>
              </w:rPr>
              <w:t xml:space="preserve"> zahrnuté</w:t>
            </w:r>
            <w:r w:rsidR="000F554B">
              <w:rPr>
                <w:sz w:val="20"/>
                <w:szCs w:val="20"/>
              </w:rPr>
              <w:br/>
              <w:t xml:space="preserve"> v</w:t>
            </w:r>
            <w:r w:rsidR="00926A05">
              <w:rPr>
                <w:sz w:val="20"/>
                <w:szCs w:val="20"/>
              </w:rPr>
              <w:t> </w:t>
            </w:r>
            <w:r w:rsidR="000F554B">
              <w:rPr>
                <w:sz w:val="20"/>
                <w:szCs w:val="20"/>
              </w:rPr>
              <w:t>programu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26A05" w:rsidRPr="00926A05" w:rsidRDefault="00235EB6" w:rsidP="00926A05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="000F554B">
              <w:rPr>
                <w:sz w:val="20"/>
                <w:szCs w:val="20"/>
              </w:rPr>
              <w:t xml:space="preserve">, </w:t>
            </w:r>
            <w:r w:rsidR="002441AC">
              <w:rPr>
                <w:sz w:val="20"/>
                <w:szCs w:val="20"/>
              </w:rPr>
              <w:t>stručný popis</w:t>
            </w:r>
            <w:r w:rsidR="000F554B">
              <w:rPr>
                <w:sz w:val="20"/>
                <w:szCs w:val="20"/>
              </w:rPr>
              <w:t xml:space="preserve"> a zdůvodnění</w:t>
            </w:r>
            <w:r w:rsidR="002441AC">
              <w:rPr>
                <w:sz w:val="20"/>
                <w:szCs w:val="20"/>
              </w:rPr>
              <w:t xml:space="preserve"> realizovaných aktivit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26A05" w:rsidRPr="00926A05" w:rsidRDefault="00926A05" w:rsidP="00926A05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01710">
              <w:rPr>
                <w:sz w:val="20"/>
                <w:szCs w:val="20"/>
              </w:rPr>
              <w:t>Počet hodin prevence</w:t>
            </w:r>
            <w:r>
              <w:rPr>
                <w:sz w:val="20"/>
                <w:szCs w:val="20"/>
              </w:rPr>
              <w:br/>
            </w:r>
            <w:r w:rsidR="00701710">
              <w:rPr>
                <w:sz w:val="20"/>
                <w:szCs w:val="20"/>
              </w:rPr>
              <w:t>v ročníku</w:t>
            </w: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53" w:rsidRPr="008A7BDC" w:rsidTr="00F50238">
        <w:trPr>
          <w:cantSplit/>
          <w:trHeight w:val="851"/>
          <w:jc w:val="center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041E59" w:rsidRDefault="00D85153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153" w:rsidRPr="008A7BDC" w:rsidRDefault="00D85153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D" w:rsidRPr="008A7BDC" w:rsidTr="00F50238">
        <w:trPr>
          <w:cantSplit/>
          <w:trHeight w:val="454"/>
          <w:jc w:val="center"/>
        </w:trPr>
        <w:tc>
          <w:tcPr>
            <w:tcW w:w="4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9709EB" w:rsidRDefault="000C6F6D" w:rsidP="001400E5">
            <w:pPr>
              <w:pStyle w:val="Nadpis3"/>
              <w:numPr>
                <w:ilvl w:val="0"/>
                <w:numId w:val="0"/>
              </w:numPr>
              <w:snapToGrid w:val="0"/>
              <w:ind w:left="14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Celkové náklady na prevenci v Kč:</w:t>
            </w:r>
          </w:p>
        </w:tc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8A7BDC" w:rsidRDefault="000C6F6D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D" w:rsidRPr="008A7BDC" w:rsidTr="00F50238">
        <w:trPr>
          <w:cantSplit/>
          <w:trHeight w:val="454"/>
          <w:jc w:val="center"/>
        </w:trPr>
        <w:tc>
          <w:tcPr>
            <w:tcW w:w="4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9709EB" w:rsidRDefault="000C6F6D" w:rsidP="001400E5">
            <w:pPr>
              <w:pStyle w:val="Nadpis3"/>
              <w:numPr>
                <w:ilvl w:val="0"/>
                <w:numId w:val="0"/>
              </w:numPr>
              <w:snapToGrid w:val="0"/>
              <w:ind w:left="14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požadováno od HMP v Kč:</w:t>
            </w:r>
          </w:p>
        </w:tc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8A7BDC" w:rsidRDefault="000C6F6D" w:rsidP="00A64CA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E1F" w:rsidRDefault="00BD4E1F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4E1F" w:rsidRDefault="00BD4E1F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E1F" w:rsidRDefault="00BD4E1F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4E1F" w:rsidRDefault="00BD4E1F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4E1F" w:rsidRDefault="00BD4E1F" w:rsidP="00BD4E1F"/>
    <w:p w:rsidR="00701710" w:rsidRDefault="00701710" w:rsidP="00BD4E1F"/>
    <w:p w:rsidR="00BD4E1F" w:rsidRDefault="00BD4E1F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Y="7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090"/>
        <w:gridCol w:w="1560"/>
        <w:gridCol w:w="1984"/>
        <w:gridCol w:w="1842"/>
        <w:gridCol w:w="1843"/>
      </w:tblGrid>
      <w:tr w:rsidR="00FE6B07" w:rsidRPr="008A7BDC" w:rsidTr="00390A94">
        <w:trPr>
          <w:cantSplit/>
          <w:trHeight w:val="1100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Ročník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Počet tříd</w:t>
            </w:r>
          </w:p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v ročníku</w:t>
            </w:r>
          </w:p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Počet žáků</w:t>
            </w:r>
          </w:p>
          <w:p w:rsidR="00FE6B07" w:rsidRPr="00390A94" w:rsidRDefault="00FE6B07" w:rsidP="00390A94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v ročníku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Počet hodin prevence</w:t>
            </w:r>
          </w:p>
          <w:p w:rsidR="00FE6B07" w:rsidRPr="008A7BDC" w:rsidRDefault="00FE6B07" w:rsidP="00390A9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 v ročníku v rámci projektu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Celkové finanční náklady na prevenci </w:t>
            </w:r>
          </w:p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v ročníku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8A7BDC" w:rsidRDefault="00FE6B07" w:rsidP="009709E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Finanční</w:t>
            </w:r>
          </w:p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požadavek v Kč</w:t>
            </w:r>
          </w:p>
          <w:p w:rsidR="00FE6B07" w:rsidRPr="008A7BDC" w:rsidRDefault="00FE6B07" w:rsidP="00390A9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od HMP</w:t>
            </w: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8A7BDC" w:rsidTr="00390A94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709E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8A7BDC" w:rsidRDefault="00FE6B07" w:rsidP="00995AE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Default="00FE6B07" w:rsidP="00FE6B07"/>
    <w:p w:rsidR="00FE6B07" w:rsidRPr="00111550" w:rsidRDefault="00AA2EDD" w:rsidP="00FE6B07">
      <w:pPr>
        <w:rPr>
          <w:smallCaps/>
        </w:rPr>
      </w:pPr>
      <w:r w:rsidRPr="00111550">
        <w:rPr>
          <w:rFonts w:ascii="Arial" w:hAnsi="Arial" w:cs="Arial"/>
          <w:b/>
          <w:bCs/>
          <w:smallCaps/>
          <w:szCs w:val="20"/>
          <w:u w:val="single"/>
        </w:rPr>
        <w:t>Celkový rozpočet projektu</w:t>
      </w:r>
    </w:p>
    <w:p w:rsidR="00FE6B07" w:rsidRPr="00FE6B07" w:rsidRDefault="00FE6B07" w:rsidP="00FE6B0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BD4E1F" w:rsidRPr="008A7BDC" w:rsidTr="00390A94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Nákladová položka: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Celkový rozpočet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2016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Z toho požadováno od HMP 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2016</w:t>
            </w:r>
            <w:r w:rsidRPr="008A7BDC">
              <w:rPr>
                <w:sz w:val="20"/>
                <w:szCs w:val="20"/>
              </w:rPr>
              <w:t xml:space="preserve"> 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</w:tr>
      <w:tr w:rsidR="00BD4E1F" w:rsidRPr="008A7BDC" w:rsidTr="00390A94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a) Provozní náklady</w:t>
            </w:r>
            <w:r w:rsidRPr="008A7BDC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4E1F" w:rsidRPr="008A7BDC" w:rsidTr="00390A94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1F" w:rsidRPr="008A7BDC" w:rsidTr="00390A94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709EB">
            <w:pPr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1F" w:rsidRPr="008A7BDC" w:rsidTr="00390A94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1F" w:rsidRPr="008A7BDC" w:rsidTr="00E33652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F43AAF" w:rsidRDefault="00BD4E1F" w:rsidP="00E336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1F" w:rsidRPr="008A7BDC" w:rsidTr="00390A94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1F" w:rsidRPr="008A7BDC" w:rsidTr="00390A94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701710" w:rsidRDefault="00701710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904569" w:rsidRDefault="00904569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E5A45" w:rsidRDefault="00DE5A45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017E7A" w:rsidRDefault="00017E7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017E7A" w:rsidRDefault="00017E7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017E7A" w:rsidRDefault="00017E7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BD4E1F" w:rsidRPr="00AA2EDD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AA2EDD">
        <w:rPr>
          <w:rFonts w:ascii="Arial" w:hAnsi="Arial" w:cs="Arial"/>
          <w:b/>
          <w:bCs/>
          <w:sz w:val="20"/>
          <w:szCs w:val="20"/>
          <w:u w:val="single"/>
        </w:rPr>
        <w:t xml:space="preserve">Finanční zajištění projektu mimo finanční prostředky z rozpočtu HMP   </w:t>
      </w:r>
    </w:p>
    <w:p w:rsidR="00BD4E1F" w:rsidRDefault="00BD4E1F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BD4E1F" w:rsidRPr="008A7BDC" w:rsidTr="00E33652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4E1F" w:rsidRPr="008A7BDC" w:rsidRDefault="00BD4E1F" w:rsidP="009709E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4E1F" w:rsidRPr="008A7BDC" w:rsidRDefault="00BD4E1F" w:rsidP="009709E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BD4E1F" w:rsidRPr="008A7BDC" w:rsidTr="00E33652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8A7BD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E33652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E33652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E33652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E33652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E33652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995AED" w:rsidP="009709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1710" w:rsidRDefault="00701710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701710" w:rsidRDefault="00701710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BD4E1F" w:rsidRDefault="00701710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="00BD4E1F">
        <w:rPr>
          <w:sz w:val="20"/>
          <w:szCs w:val="20"/>
          <w:u w:val="single"/>
        </w:rPr>
        <w:t>PERSONÁLNÍ ZAJIŠTĚNÍ PROGRAMU</w:t>
      </w:r>
    </w:p>
    <w:p w:rsidR="00BD4E1F" w:rsidRDefault="00BD4E1F" w:rsidP="00BD4E1F">
      <w:pPr>
        <w:rPr>
          <w:rFonts w:ascii="Arial" w:hAnsi="Arial" w:cs="Arial"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BD4E1F" w:rsidRPr="008A7BDC" w:rsidTr="004332EB">
        <w:trPr>
          <w:trHeight w:val="813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Funkce ve škole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C3074B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</w:t>
            </w:r>
            <w:r>
              <w:rPr>
                <w:sz w:val="16"/>
                <w:szCs w:val="16"/>
              </w:rPr>
              <w:t xml:space="preserve"> vzdělání (specializační studium, terapeutické výcviky, kurzy aj.) a</w:t>
            </w:r>
            <w:r w:rsidRPr="008A7BDC">
              <w:rPr>
                <w:sz w:val="16"/>
                <w:szCs w:val="16"/>
              </w:rPr>
              <w:t xml:space="preserve"> praxi v oblasti specifické primární prevence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od HMP </w:t>
            </w:r>
          </w:p>
          <w:p w:rsidR="00BD4E1F" w:rsidRPr="008A7BDC" w:rsidRDefault="00BD4E1F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 (Kč)</w:t>
            </w: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4E1F" w:rsidRPr="008A7BDC" w:rsidRDefault="00BD4E1F" w:rsidP="009709EB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995AED" w:rsidRDefault="00BD4E1F" w:rsidP="00995AED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:rsidR="00BD4E1F" w:rsidRPr="008A7BDC" w:rsidRDefault="00BD4E1F" w:rsidP="009709E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BD4E1F" w:rsidRPr="008A7BDC" w:rsidRDefault="00BD4E1F" w:rsidP="009709E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 w:rsidRPr="003C6DA1">
        <w:rPr>
          <w:rFonts w:ascii="Arial" w:hAnsi="Arial" w:cs="Arial"/>
          <w:b/>
          <w:bCs/>
          <w:sz w:val="20"/>
          <w:szCs w:val="20"/>
        </w:rPr>
        <w:t>B) Externí zajišťovatel projektu</w:t>
      </w: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171"/>
        <w:gridCol w:w="1276"/>
        <w:gridCol w:w="2873"/>
        <w:gridCol w:w="646"/>
        <w:gridCol w:w="781"/>
        <w:gridCol w:w="781"/>
        <w:gridCol w:w="1016"/>
      </w:tblGrid>
      <w:tr w:rsidR="00BD4E1F" w:rsidRPr="008A7BDC" w:rsidTr="004332EB">
        <w:trPr>
          <w:trHeight w:val="813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Název </w:t>
            </w:r>
            <w:proofErr w:type="spellStart"/>
            <w:r w:rsidRPr="008A7BDC">
              <w:rPr>
                <w:sz w:val="16"/>
                <w:szCs w:val="16"/>
              </w:rPr>
              <w:t>ex</w:t>
            </w:r>
            <w:r w:rsidR="00013AC4">
              <w:rPr>
                <w:sz w:val="16"/>
                <w:szCs w:val="16"/>
              </w:rPr>
              <w:t>t</w:t>
            </w:r>
            <w:proofErr w:type="spellEnd"/>
            <w:r w:rsidRPr="008A7BDC">
              <w:rPr>
                <w:sz w:val="16"/>
                <w:szCs w:val="16"/>
              </w:rPr>
              <w:t>. organizace/ jméno externího lektora: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8A7BDC">
              <w:rPr>
                <w:sz w:val="18"/>
                <w:szCs w:val="18"/>
              </w:rPr>
              <w:t>IČO: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8130B">
              <w:rPr>
                <w:sz w:val="20"/>
                <w:szCs w:val="20"/>
              </w:rPr>
              <w:t>Č</w:t>
            </w:r>
            <w:r w:rsidRPr="008A7BDC">
              <w:rPr>
                <w:sz w:val="16"/>
                <w:szCs w:val="16"/>
              </w:rPr>
              <w:t>íslo certifikace programu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C3074B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</w:t>
            </w:r>
            <w:r>
              <w:rPr>
                <w:sz w:val="16"/>
                <w:szCs w:val="16"/>
              </w:rPr>
              <w:t xml:space="preserve"> vzdělání (specializační studium, terapeutické výcviky, kurzy aj.) a</w:t>
            </w:r>
            <w:r w:rsidRPr="008A7BDC">
              <w:rPr>
                <w:sz w:val="16"/>
                <w:szCs w:val="16"/>
              </w:rPr>
              <w:t xml:space="preserve"> praxi v oblasti specifické primární prevence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BD4E1F" w:rsidRPr="008A7BDC" w:rsidRDefault="00BD4E1F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 HMP</w:t>
            </w:r>
          </w:p>
          <w:p w:rsidR="00BD4E1F" w:rsidRPr="008A7BDC" w:rsidRDefault="00BD4E1F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1802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18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4332EB">
        <w:trPr>
          <w:trHeight w:val="454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4E1F" w:rsidRPr="008A7BDC" w:rsidRDefault="00BD4E1F" w:rsidP="009709EB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995AED" w:rsidRDefault="00BD4E1F" w:rsidP="00995AED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D04DF2" w:rsidRDefault="00BD4E1F" w:rsidP="00995AED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</w:tcPr>
          <w:p w:rsidR="00BD4E1F" w:rsidRPr="008A7BDC" w:rsidRDefault="00BD4E1F" w:rsidP="009709E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BD4E1F" w:rsidRPr="008A7BDC" w:rsidRDefault="00BD4E1F" w:rsidP="009709E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995AED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BD4E1F" w:rsidRDefault="00BD4E1F" w:rsidP="00BD4E1F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jc w:val="center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7"/>
      </w:tblGrid>
      <w:tr w:rsidR="00BD4E1F" w:rsidRPr="008A7BDC" w:rsidTr="004332EB">
        <w:trPr>
          <w:trHeight w:val="1425"/>
          <w:jc w:val="center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Externí zajišťovatel potvrzuje zapojení do projektu v uvedeném rozsahu.</w:t>
            </w:r>
          </w:p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Praze </w:t>
            </w:r>
            <w:proofErr w:type="gramStart"/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dne                           Jméno</w:t>
            </w:r>
            <w:proofErr w:type="gramEnd"/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příjmení:</w:t>
            </w:r>
          </w:p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BD4E1F" w:rsidRPr="008A7BDC" w:rsidRDefault="00BD4E1F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BD4E1F" w:rsidRPr="008A7BDC" w:rsidRDefault="00BD4E1F" w:rsidP="009709EB"/>
        </w:tc>
      </w:tr>
      <w:tr w:rsidR="00BD4E1F" w:rsidRPr="008A7BDC" w:rsidTr="00F5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="00995AE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F5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F5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4E1F" w:rsidRDefault="00BD4E1F" w:rsidP="00BD4E1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569" w:rsidRDefault="00904569" w:rsidP="00BD4E1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BD4E1F" w:rsidRDefault="00BD4E1F" w:rsidP="00BD4E1F">
      <w:pPr>
        <w:rPr>
          <w:rFonts w:ascii="Arial" w:hAnsi="Arial" w:cs="Arial"/>
          <w:b/>
          <w:bCs/>
          <w:sz w:val="20"/>
          <w:szCs w:val="20"/>
        </w:rPr>
      </w:pPr>
    </w:p>
    <w:p w:rsidR="003F43B5" w:rsidRDefault="003F43B5" w:rsidP="00BD4E1F">
      <w:pPr>
        <w:rPr>
          <w:rFonts w:ascii="Arial" w:hAnsi="Arial" w:cs="Arial"/>
          <w:b/>
          <w:bCs/>
          <w:sz w:val="20"/>
          <w:szCs w:val="20"/>
        </w:rPr>
      </w:pPr>
    </w:p>
    <w:p w:rsidR="003F43B5" w:rsidRDefault="003F43B5" w:rsidP="00BD4E1F">
      <w:pPr>
        <w:rPr>
          <w:rFonts w:ascii="Arial" w:hAnsi="Arial" w:cs="Arial"/>
          <w:b/>
          <w:bCs/>
          <w:sz w:val="20"/>
          <w:szCs w:val="20"/>
        </w:rPr>
      </w:pPr>
    </w:p>
    <w:p w:rsidR="003F43B5" w:rsidRPr="002E601A" w:rsidRDefault="002E601A" w:rsidP="002E601A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0"/>
        </w:rPr>
      </w:pPr>
      <w:r w:rsidRPr="0075084E">
        <w:rPr>
          <w:rFonts w:ascii="Arial" w:hAnsi="Arial" w:cs="Arial"/>
          <w:b/>
          <w:bCs/>
          <w:szCs w:val="20"/>
        </w:rPr>
        <w:t>Selektivní primární prevence</w:t>
      </w:r>
    </w:p>
    <w:p w:rsidR="002E601A" w:rsidRDefault="002E601A" w:rsidP="00BD4E1F">
      <w:pPr>
        <w:rPr>
          <w:rFonts w:ascii="Arial" w:hAnsi="Arial" w:cs="Arial"/>
          <w:b/>
          <w:bCs/>
          <w:sz w:val="20"/>
          <w:szCs w:val="20"/>
        </w:rPr>
      </w:pPr>
    </w:p>
    <w:p w:rsidR="002E601A" w:rsidRDefault="002E601A" w:rsidP="00BD4E1F">
      <w:pPr>
        <w:rPr>
          <w:rFonts w:ascii="Arial" w:hAnsi="Arial" w:cs="Arial"/>
          <w:b/>
          <w:bCs/>
          <w:sz w:val="20"/>
          <w:szCs w:val="20"/>
        </w:rPr>
      </w:pPr>
    </w:p>
    <w:p w:rsidR="00E677C6" w:rsidRDefault="00E677C6" w:rsidP="00E677C6">
      <w:pPr>
        <w:pStyle w:val="Odstavecseseznamem"/>
        <w:spacing w:line="300" w:lineRule="exact"/>
        <w:rPr>
          <w:rFonts w:ascii="Arial" w:hAnsi="Arial" w:cs="Arial"/>
          <w:sz w:val="22"/>
          <w:szCs w:val="22"/>
        </w:rPr>
      </w:pPr>
      <w:r w:rsidRPr="00E677C6">
        <w:rPr>
          <w:rFonts w:ascii="Arial" w:hAnsi="Arial" w:cs="Arial"/>
          <w:sz w:val="22"/>
          <w:szCs w:val="22"/>
        </w:rPr>
        <w:t xml:space="preserve">Pro </w:t>
      </w:r>
      <w:r w:rsidRPr="00E677C6">
        <w:rPr>
          <w:rFonts w:ascii="Arial" w:hAnsi="Arial" w:cs="Arial"/>
          <w:b/>
          <w:bCs/>
          <w:sz w:val="22"/>
          <w:szCs w:val="22"/>
          <w:u w:val="single"/>
        </w:rPr>
        <w:t>každou jednotlivou školu nebo školské zařízení</w:t>
      </w:r>
      <w:r w:rsidRPr="00E677C6">
        <w:rPr>
          <w:rFonts w:ascii="Arial" w:hAnsi="Arial" w:cs="Arial"/>
          <w:sz w:val="22"/>
          <w:szCs w:val="22"/>
        </w:rPr>
        <w:t xml:space="preserve"> je nutné zkopírovat a vyplnit </w:t>
      </w:r>
      <w:r>
        <w:rPr>
          <w:rFonts w:ascii="Arial" w:hAnsi="Arial" w:cs="Arial"/>
          <w:sz w:val="22"/>
          <w:szCs w:val="22"/>
        </w:rPr>
        <w:t xml:space="preserve">základní informace k programu zvlášť </w:t>
      </w:r>
    </w:p>
    <w:p w:rsidR="000C6F6D" w:rsidRPr="00E677C6" w:rsidRDefault="000C6F6D" w:rsidP="00E677C6">
      <w:pPr>
        <w:pStyle w:val="Odstavecseseznamem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2E601A" w:rsidRPr="00111550" w:rsidRDefault="000C6F6D" w:rsidP="00BD4E1F">
      <w:pPr>
        <w:rPr>
          <w:rFonts w:ascii="Arial" w:hAnsi="Arial" w:cs="Arial"/>
          <w:b/>
          <w:sz w:val="22"/>
          <w:szCs w:val="22"/>
          <w:u w:val="single"/>
        </w:rPr>
      </w:pPr>
      <w:r w:rsidRPr="00111550">
        <w:rPr>
          <w:rFonts w:ascii="Arial" w:hAnsi="Arial" w:cs="Arial"/>
          <w:b/>
          <w:sz w:val="22"/>
          <w:szCs w:val="22"/>
          <w:u w:val="single"/>
        </w:rPr>
        <w:t>Základní informace k programu</w:t>
      </w:r>
    </w:p>
    <w:p w:rsidR="002E601A" w:rsidRDefault="002E601A" w:rsidP="00BD4E1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5"/>
        <w:gridCol w:w="5907"/>
      </w:tblGrid>
      <w:tr w:rsidR="002E601A" w:rsidRPr="00041E59" w:rsidTr="004332EB">
        <w:trPr>
          <w:trHeight w:val="454"/>
          <w:jc w:val="center"/>
        </w:trPr>
        <w:tc>
          <w:tcPr>
            <w:tcW w:w="223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Název školy nebo školského zařízení, pro kterou je program určen:</w:t>
            </w:r>
          </w:p>
        </w:tc>
        <w:tc>
          <w:tcPr>
            <w:tcW w:w="2765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2E601A" w:rsidRPr="00041E59" w:rsidRDefault="002E601A" w:rsidP="004926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E601A" w:rsidRPr="00041E59" w:rsidTr="004332EB">
        <w:trPr>
          <w:trHeight w:val="454"/>
          <w:jc w:val="center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Adresa školy:</w:t>
            </w:r>
          </w:p>
        </w:tc>
        <w:tc>
          <w:tcPr>
            <w:tcW w:w="2765" w:type="pct"/>
            <w:tcBorders>
              <w:left w:val="double" w:sz="4" w:space="0" w:color="auto"/>
            </w:tcBorders>
            <w:vAlign w:val="center"/>
          </w:tcPr>
          <w:p w:rsidR="002E601A" w:rsidRPr="00041E59" w:rsidRDefault="002E601A" w:rsidP="004926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E601A" w:rsidRPr="00041E59" w:rsidTr="004332EB">
        <w:trPr>
          <w:trHeight w:val="454"/>
          <w:jc w:val="center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2765" w:type="pct"/>
            <w:tcBorders>
              <w:left w:val="double" w:sz="4" w:space="0" w:color="auto"/>
            </w:tcBorders>
            <w:vAlign w:val="center"/>
          </w:tcPr>
          <w:p w:rsidR="002E601A" w:rsidRPr="00041E59" w:rsidRDefault="002E601A" w:rsidP="004926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E601A" w:rsidRPr="00041E59" w:rsidTr="004332EB">
        <w:trPr>
          <w:trHeight w:val="454"/>
          <w:jc w:val="center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65" w:type="pct"/>
            <w:tcBorders>
              <w:left w:val="double" w:sz="4" w:space="0" w:color="auto"/>
            </w:tcBorders>
            <w:vAlign w:val="center"/>
          </w:tcPr>
          <w:p w:rsidR="002E601A" w:rsidRPr="00041E59" w:rsidRDefault="002E601A" w:rsidP="004926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E601A" w:rsidRPr="00041E59" w:rsidTr="004332EB">
        <w:trPr>
          <w:trHeight w:val="454"/>
          <w:jc w:val="center"/>
        </w:trPr>
        <w:tc>
          <w:tcPr>
            <w:tcW w:w="223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76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01A" w:rsidRPr="00041E59" w:rsidRDefault="002E601A" w:rsidP="004926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E601A" w:rsidRPr="00041E59" w:rsidTr="004332EB">
        <w:trPr>
          <w:trHeight w:val="45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01A" w:rsidRPr="00041E59" w:rsidRDefault="002E601A" w:rsidP="009709E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601A" w:rsidRPr="00041E59" w:rsidRDefault="002E601A" w:rsidP="009709E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Pokračující projekt: </w:t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</w:t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2EDD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8"/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Ne </w:t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17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2E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E601A" w:rsidRPr="00041E59" w:rsidTr="004332EB">
        <w:trPr>
          <w:trHeight w:val="454"/>
          <w:jc w:val="center"/>
        </w:trPr>
        <w:tc>
          <w:tcPr>
            <w:tcW w:w="22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E601A" w:rsidRPr="00041E59" w:rsidRDefault="002E601A" w:rsidP="009709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Jaká je návaznost na Preventivní program</w:t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školy?</w:t>
            </w:r>
          </w:p>
        </w:tc>
        <w:tc>
          <w:tcPr>
            <w:tcW w:w="2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601A" w:rsidRPr="00041E59" w:rsidRDefault="002E601A" w:rsidP="004926CD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E601A" w:rsidRDefault="002E601A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441AC" w:rsidRDefault="002441AC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441AC" w:rsidRDefault="002441AC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A2EDD" w:rsidRDefault="00AA2ED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1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038"/>
        <w:gridCol w:w="4900"/>
        <w:gridCol w:w="1134"/>
      </w:tblGrid>
      <w:tr w:rsidR="002441AC" w:rsidRPr="008A7BDC" w:rsidTr="00F50238">
        <w:trPr>
          <w:cantSplit/>
          <w:trHeight w:val="45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441AC" w:rsidRPr="008A7BDC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Cílová skupina</w:t>
            </w: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441AC" w:rsidRPr="008A7BDC" w:rsidRDefault="002441AC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2441AC" w:rsidRPr="008A7BDC" w:rsidRDefault="002441AC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227" w:right="0" w:hanging="85"/>
              <w:jc w:val="center"/>
              <w:rPr>
                <w:sz w:val="20"/>
                <w:szCs w:val="20"/>
                <w:shd w:val="clear" w:color="auto" w:fill="FF0000"/>
              </w:rPr>
            </w:pPr>
            <w:r>
              <w:rPr>
                <w:sz w:val="20"/>
                <w:szCs w:val="20"/>
              </w:rPr>
              <w:t>Typy rizikového chování</w:t>
            </w:r>
            <w:r w:rsidR="000F554B">
              <w:rPr>
                <w:sz w:val="20"/>
                <w:szCs w:val="20"/>
              </w:rPr>
              <w:t xml:space="preserve"> zahrnuté v programu</w:t>
            </w:r>
          </w:p>
          <w:p w:rsidR="002441AC" w:rsidRPr="008A7BDC" w:rsidRDefault="002441AC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441AC" w:rsidRPr="008A7BDC" w:rsidRDefault="000F554B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Forma, </w:t>
            </w:r>
            <w:r w:rsidR="002441AC">
              <w:rPr>
                <w:sz w:val="20"/>
                <w:szCs w:val="20"/>
              </w:rPr>
              <w:t>stručný popis</w:t>
            </w:r>
            <w:r>
              <w:rPr>
                <w:sz w:val="20"/>
                <w:szCs w:val="20"/>
              </w:rPr>
              <w:t xml:space="preserve"> a zdůvodnění</w:t>
            </w:r>
            <w:r w:rsidR="002441AC">
              <w:rPr>
                <w:sz w:val="20"/>
                <w:szCs w:val="20"/>
              </w:rPr>
              <w:t xml:space="preserve"> realizovaných aktivit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441AC" w:rsidRPr="008A7BDC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hodin prevence</w:t>
            </w: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AC" w:rsidRPr="008A7BDC" w:rsidTr="003F310F">
        <w:trPr>
          <w:cantSplit/>
          <w:trHeight w:val="113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041E59" w:rsidRDefault="002441AC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1AC" w:rsidRPr="008A7BDC" w:rsidRDefault="002441AC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D" w:rsidRPr="008A7BDC" w:rsidTr="00F50238">
        <w:trPr>
          <w:cantSplit/>
          <w:trHeight w:val="454"/>
          <w:jc w:val="center"/>
        </w:trPr>
        <w:tc>
          <w:tcPr>
            <w:tcW w:w="51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9709EB" w:rsidRDefault="000C6F6D" w:rsidP="000C6F6D">
            <w:pPr>
              <w:pStyle w:val="Nadpis3"/>
              <w:numPr>
                <w:ilvl w:val="0"/>
                <w:numId w:val="0"/>
              </w:numPr>
              <w:snapToGrid w:val="0"/>
              <w:ind w:left="14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Celkové náklady na prevenci v Kč:</w:t>
            </w:r>
          </w:p>
        </w:tc>
        <w:tc>
          <w:tcPr>
            <w:tcW w:w="6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8A7BDC" w:rsidRDefault="000C6F6D" w:rsidP="001400E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D" w:rsidRPr="008A7BDC" w:rsidTr="00F50238">
        <w:trPr>
          <w:cantSplit/>
          <w:trHeight w:val="454"/>
          <w:jc w:val="center"/>
        </w:trPr>
        <w:tc>
          <w:tcPr>
            <w:tcW w:w="51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9709EB" w:rsidRDefault="000C6F6D" w:rsidP="001400E5">
            <w:pPr>
              <w:pStyle w:val="Nadpis3"/>
              <w:numPr>
                <w:ilvl w:val="0"/>
                <w:numId w:val="0"/>
              </w:numPr>
              <w:snapToGrid w:val="0"/>
              <w:ind w:left="14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požadováno od HMP v Kč:</w:t>
            </w:r>
          </w:p>
        </w:tc>
        <w:tc>
          <w:tcPr>
            <w:tcW w:w="6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6D" w:rsidRPr="008A7BDC" w:rsidRDefault="000C6F6D" w:rsidP="001400E5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F6D" w:rsidRDefault="000C6F6D" w:rsidP="002E60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E601A" w:rsidRDefault="002E601A" w:rsidP="00BD4E1F">
      <w:pPr>
        <w:rPr>
          <w:rFonts w:ascii="Arial" w:hAnsi="Arial" w:cs="Arial"/>
          <w:b/>
          <w:bCs/>
          <w:sz w:val="20"/>
          <w:szCs w:val="20"/>
        </w:rPr>
      </w:pPr>
    </w:p>
    <w:p w:rsidR="002E601A" w:rsidRDefault="002E601A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F50238" w:rsidRDefault="00F50238" w:rsidP="00BD4E1F">
      <w:pPr>
        <w:rPr>
          <w:rFonts w:ascii="Arial" w:hAnsi="Arial" w:cs="Arial"/>
          <w:b/>
          <w:bCs/>
          <w:sz w:val="20"/>
          <w:szCs w:val="20"/>
        </w:rPr>
      </w:pPr>
    </w:p>
    <w:p w:rsidR="003F43B5" w:rsidRDefault="003F43B5" w:rsidP="00BD4E1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47"/>
        <w:gridCol w:w="2089"/>
        <w:gridCol w:w="2203"/>
        <w:gridCol w:w="2200"/>
      </w:tblGrid>
      <w:tr w:rsidR="00FE6B07" w:rsidRPr="00041E59" w:rsidTr="00DC483F">
        <w:trPr>
          <w:cantSplit/>
          <w:trHeight w:val="915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E6B07" w:rsidRPr="00041E59" w:rsidRDefault="00FE6B07" w:rsidP="003912E6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</w:t>
            </w:r>
          </w:p>
        </w:tc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3912E6" w:rsidRDefault="00FE6B07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041E59">
              <w:rPr>
                <w:sz w:val="20"/>
                <w:szCs w:val="20"/>
              </w:rPr>
              <w:t>Počet žáků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041E59" w:rsidRDefault="00FE6B07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Počet hodin prevence</w:t>
            </w:r>
          </w:p>
          <w:p w:rsidR="00FE6B07" w:rsidRPr="00041E59" w:rsidRDefault="00FE6B07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v rámci projektu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041E59" w:rsidRDefault="00FE6B07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Celkové finanční náklady na prevenci</w:t>
            </w:r>
          </w:p>
          <w:p w:rsidR="00FE6B07" w:rsidRPr="00041E59" w:rsidRDefault="00FE6B07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skupinu</w:t>
            </w: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E6B07" w:rsidRPr="00041E59" w:rsidRDefault="00FE6B07" w:rsidP="003912E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Finanční</w:t>
            </w:r>
          </w:p>
          <w:p w:rsidR="00FE6B07" w:rsidRPr="00041E59" w:rsidRDefault="00FE6B07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požadavek v Kč</w:t>
            </w:r>
          </w:p>
          <w:p w:rsidR="00FE6B07" w:rsidRPr="00041E59" w:rsidRDefault="00FE6B07" w:rsidP="003912E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od HMP</w:t>
            </w: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07" w:rsidRPr="00041E59" w:rsidTr="00DC483F">
        <w:trPr>
          <w:cantSplit/>
          <w:trHeight w:val="43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FE6B07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07" w:rsidRPr="00041E59" w:rsidRDefault="00FE6B07" w:rsidP="003912E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AA2EDD" w:rsidRPr="00111550" w:rsidRDefault="00AA2EDD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mallCaps/>
        </w:rPr>
      </w:pPr>
      <w:r w:rsidRPr="00111550">
        <w:rPr>
          <w:rFonts w:ascii="Arial" w:hAnsi="Arial" w:cs="Arial"/>
          <w:b/>
          <w:bCs/>
          <w:smallCaps/>
          <w:u w:val="single"/>
        </w:rPr>
        <w:t>Celkový rozpočet projektu</w:t>
      </w:r>
    </w:p>
    <w:p w:rsidR="00AA2EDD" w:rsidRDefault="00AA2EDD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9709EB" w:rsidRDefault="009709EB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AA2EDD" w:rsidRPr="008A7BDC" w:rsidTr="00DC483F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Nákladová položka:</w:t>
            </w:r>
          </w:p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Celkový rozpočet</w:t>
            </w:r>
          </w:p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2016</w:t>
            </w:r>
          </w:p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Z toho požadováno od HMP </w:t>
            </w:r>
          </w:p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2016</w:t>
            </w:r>
            <w:r w:rsidRPr="008A7BDC">
              <w:rPr>
                <w:sz w:val="20"/>
                <w:szCs w:val="20"/>
              </w:rPr>
              <w:t xml:space="preserve"> </w:t>
            </w:r>
          </w:p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2EDD" w:rsidRPr="008A7BDC" w:rsidRDefault="00AA2EDD" w:rsidP="00AA2EDD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a) Provozní náklady</w:t>
            </w:r>
            <w:r w:rsidRPr="008A7BDC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AA2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AA2EDD">
            <w:pPr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A2EDD" w:rsidRPr="008A7BDC" w:rsidRDefault="00AA2EDD" w:rsidP="00AA2EDD">
            <w:pPr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DC483F" w:rsidRDefault="00AA2EDD" w:rsidP="00DC4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AA2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EDD" w:rsidRPr="008A7BDC" w:rsidTr="00DC483F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EDD" w:rsidRPr="008A7BDC" w:rsidRDefault="00AA2EDD" w:rsidP="00AA2EDD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2EDD" w:rsidRPr="008A7BDC" w:rsidRDefault="00AA2EDD" w:rsidP="00391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E6B07" w:rsidRDefault="00FE6B07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643355" w:rsidRPr="00AA2EDD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AA2EDD">
        <w:rPr>
          <w:rFonts w:ascii="Arial" w:hAnsi="Arial" w:cs="Arial"/>
          <w:b/>
          <w:bCs/>
          <w:sz w:val="20"/>
          <w:szCs w:val="20"/>
          <w:u w:val="single"/>
        </w:rPr>
        <w:t xml:space="preserve">Finanční zajištění projektu mimo finanční prostředky z rozpočtu HMP   </w:t>
      </w:r>
    </w:p>
    <w:p w:rsidR="00643355" w:rsidRDefault="00643355" w:rsidP="00643355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643355" w:rsidRPr="008A7BDC" w:rsidTr="00DC483F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43355" w:rsidRPr="008A7BDC" w:rsidRDefault="00643355" w:rsidP="009709E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43355" w:rsidRPr="008A7BDC" w:rsidRDefault="00643355" w:rsidP="009709E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643355" w:rsidRPr="008A7BDC" w:rsidTr="00DC483F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8A7BD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55" w:rsidRPr="008A7BDC" w:rsidTr="00DC483F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55" w:rsidRPr="008A7BDC" w:rsidTr="00DC483F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55" w:rsidRPr="008A7BDC" w:rsidTr="00DC483F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55" w:rsidRPr="008A7BDC" w:rsidTr="00DC483F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55" w:rsidRPr="008A7BDC" w:rsidTr="00DC483F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355" w:rsidRPr="008A7BDC" w:rsidRDefault="001D0647" w:rsidP="009709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355" w:rsidRPr="008A7BDC" w:rsidRDefault="00643355" w:rsidP="009709E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E601A" w:rsidRDefault="002E601A" w:rsidP="00643355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643355" w:rsidRDefault="00643355" w:rsidP="00643355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p w:rsidR="00643355" w:rsidRDefault="00643355" w:rsidP="00643355">
      <w:pPr>
        <w:rPr>
          <w:rFonts w:ascii="Arial" w:hAnsi="Arial" w:cs="Arial"/>
          <w:sz w:val="20"/>
          <w:szCs w:val="20"/>
        </w:rPr>
      </w:pP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643355" w:rsidRPr="008A7BDC" w:rsidTr="004332EB">
        <w:trPr>
          <w:trHeight w:val="813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Funkce ve škole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0F554B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</w:t>
            </w:r>
            <w:r>
              <w:rPr>
                <w:sz w:val="16"/>
                <w:szCs w:val="16"/>
              </w:rPr>
              <w:t xml:space="preserve"> vzdělání (specializační studium, terapeutické výcviky, kurzy aj.) a</w:t>
            </w:r>
            <w:r w:rsidRPr="008A7BDC">
              <w:rPr>
                <w:sz w:val="16"/>
                <w:szCs w:val="16"/>
              </w:rPr>
              <w:t xml:space="preserve"> praxi v oblasti specifické primární prevence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11"/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od HMP </w:t>
            </w:r>
          </w:p>
          <w:p w:rsidR="00643355" w:rsidRPr="008A7BDC" w:rsidRDefault="00643355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 (Kč)</w:t>
            </w: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43355" w:rsidRPr="008A7BDC" w:rsidRDefault="00643355" w:rsidP="009709EB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3355" w:rsidRPr="001D0647" w:rsidRDefault="00643355" w:rsidP="001D0647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3355" w:rsidRPr="001D0647" w:rsidRDefault="00643355" w:rsidP="001D0647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:rsidR="00643355" w:rsidRPr="008A7BDC" w:rsidRDefault="00643355" w:rsidP="009709E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643355" w:rsidRPr="008A7BDC" w:rsidRDefault="00643355" w:rsidP="009709E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 w:rsidRPr="003C6DA1">
        <w:rPr>
          <w:rFonts w:ascii="Arial" w:hAnsi="Arial" w:cs="Arial"/>
          <w:b/>
          <w:bCs/>
          <w:sz w:val="20"/>
          <w:szCs w:val="20"/>
        </w:rPr>
        <w:t>B) Externí zajišťovatel projektu</w:t>
      </w:r>
    </w:p>
    <w:p w:rsidR="00643355" w:rsidRDefault="00643355" w:rsidP="00643355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171"/>
        <w:gridCol w:w="1134"/>
        <w:gridCol w:w="2835"/>
        <w:gridCol w:w="993"/>
        <w:gridCol w:w="614"/>
        <w:gridCol w:w="781"/>
        <w:gridCol w:w="1016"/>
      </w:tblGrid>
      <w:tr w:rsidR="00643355" w:rsidRPr="008A7BDC" w:rsidTr="004332EB">
        <w:trPr>
          <w:trHeight w:val="813"/>
          <w:jc w:val="center"/>
        </w:trPr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Název </w:t>
            </w:r>
            <w:proofErr w:type="spellStart"/>
            <w:r w:rsidRPr="008A7BDC">
              <w:rPr>
                <w:sz w:val="16"/>
                <w:szCs w:val="16"/>
              </w:rPr>
              <w:t>ex</w:t>
            </w:r>
            <w:r w:rsidR="00650FA2">
              <w:rPr>
                <w:sz w:val="16"/>
                <w:szCs w:val="16"/>
              </w:rPr>
              <w:t>t</w:t>
            </w:r>
            <w:proofErr w:type="spellEnd"/>
            <w:r w:rsidRPr="008A7BDC">
              <w:rPr>
                <w:sz w:val="16"/>
                <w:szCs w:val="16"/>
              </w:rPr>
              <w:t>. organizace/ jméno externího lektora: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8A7BDC">
              <w:rPr>
                <w:sz w:val="18"/>
                <w:szCs w:val="18"/>
              </w:rPr>
              <w:t>IČO: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F554B">
              <w:rPr>
                <w:sz w:val="20"/>
                <w:szCs w:val="20"/>
              </w:rPr>
              <w:t>Č</w:t>
            </w:r>
            <w:r w:rsidRPr="008A7BDC">
              <w:rPr>
                <w:sz w:val="16"/>
                <w:szCs w:val="16"/>
              </w:rPr>
              <w:t>íslo certifikace programu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0F554B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</w:t>
            </w:r>
            <w:r>
              <w:rPr>
                <w:sz w:val="16"/>
                <w:szCs w:val="16"/>
              </w:rPr>
              <w:t xml:space="preserve"> vzdělání (specializační studium, terapeutické výcviky, kurzy aj.) a</w:t>
            </w:r>
            <w:r w:rsidRPr="008A7BDC">
              <w:rPr>
                <w:sz w:val="16"/>
                <w:szCs w:val="16"/>
              </w:rPr>
              <w:t xml:space="preserve"> praxi v oblasti specifické primární prevence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0F554B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F554B">
              <w:rPr>
                <w:sz w:val="16"/>
                <w:szCs w:val="16"/>
              </w:rPr>
              <w:t>Počet hodin</w:t>
            </w:r>
          </w:p>
          <w:p w:rsidR="000F554B" w:rsidRPr="000F554B" w:rsidRDefault="000F554B" w:rsidP="000F554B">
            <w:pPr>
              <w:rPr>
                <w:sz w:val="18"/>
                <w:szCs w:val="18"/>
              </w:rPr>
            </w:pPr>
            <w:r w:rsidRPr="000F554B">
              <w:rPr>
                <w:rFonts w:ascii="Arial" w:hAnsi="Arial" w:cs="Arial"/>
                <w:b/>
                <w:sz w:val="16"/>
                <w:szCs w:val="16"/>
              </w:rPr>
              <w:t>programu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643355" w:rsidRPr="008A7BDC" w:rsidRDefault="00643355" w:rsidP="009709E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 HMP</w:t>
            </w:r>
          </w:p>
          <w:p w:rsidR="00643355" w:rsidRPr="008A7BDC" w:rsidRDefault="00643355" w:rsidP="009709E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19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1963" w:type="dxa"/>
            <w:tcBorders>
              <w:lef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19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643355" w:rsidRPr="008A7BDC" w:rsidTr="004332EB">
        <w:trPr>
          <w:trHeight w:val="454"/>
          <w:jc w:val="center"/>
        </w:trPr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43355" w:rsidRPr="008A7BDC" w:rsidRDefault="00643355" w:rsidP="009709EB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3355" w:rsidRPr="001D0647" w:rsidRDefault="00643355" w:rsidP="001D0647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3355" w:rsidRPr="001D0647" w:rsidRDefault="00643355" w:rsidP="001D0647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3355" w:rsidRPr="001D0647" w:rsidRDefault="00643355" w:rsidP="001D0647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643355" w:rsidRPr="008A7BDC" w:rsidRDefault="00643355" w:rsidP="009709E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14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643355" w:rsidRPr="008A7BDC" w:rsidRDefault="00643355" w:rsidP="009709E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3355" w:rsidRPr="008A7BDC" w:rsidRDefault="00643355" w:rsidP="001D0647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643355" w:rsidRDefault="00643355" w:rsidP="00643355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10550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945"/>
      </w:tblGrid>
      <w:tr w:rsidR="00153E19" w:rsidRPr="008A7BDC" w:rsidTr="004332EB">
        <w:trPr>
          <w:trHeight w:val="1425"/>
          <w:jc w:val="center"/>
        </w:trPr>
        <w:tc>
          <w:tcPr>
            <w:tcW w:w="10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Externí zajišťovatel potvrzuje zapojení do projektu v uvedeném rozsahu.</w:t>
            </w:r>
          </w:p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Praze </w:t>
            </w:r>
            <w:proofErr w:type="gramStart"/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dne                           Jméno</w:t>
            </w:r>
            <w:proofErr w:type="gramEnd"/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příjmení:</w:t>
            </w:r>
          </w:p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153E19" w:rsidRPr="008A7BDC" w:rsidRDefault="00153E19" w:rsidP="0056450A"/>
        </w:tc>
      </w:tr>
      <w:tr w:rsidR="00153E19" w:rsidRPr="008A7BDC" w:rsidTr="00F50238">
        <w:trPr>
          <w:trHeight w:val="197"/>
          <w:jc w:val="center"/>
        </w:trPr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E19" w:rsidRPr="008A7BDC" w:rsidRDefault="00153E19" w:rsidP="0015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E19" w:rsidRPr="008A7BDC" w:rsidTr="00F50238">
        <w:trPr>
          <w:trHeight w:val="258"/>
          <w:jc w:val="center"/>
        </w:trPr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E19" w:rsidRPr="008A7BDC" w:rsidRDefault="00153E19" w:rsidP="0015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E19" w:rsidRPr="008A7BDC" w:rsidTr="00F50238">
        <w:trPr>
          <w:trHeight w:val="250"/>
          <w:jc w:val="center"/>
        </w:trPr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E19" w:rsidRPr="008A7BDC" w:rsidRDefault="00153E19" w:rsidP="0015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E19" w:rsidRPr="008A7BDC" w:rsidRDefault="00153E19" w:rsidP="00564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3E19" w:rsidRDefault="00153E19" w:rsidP="00BD4E1F">
      <w:pPr>
        <w:rPr>
          <w:rFonts w:ascii="Arial" w:hAnsi="Arial" w:cs="Arial"/>
          <w:b/>
          <w:bCs/>
          <w:sz w:val="20"/>
          <w:szCs w:val="20"/>
        </w:rPr>
      </w:pPr>
    </w:p>
    <w:p w:rsidR="00A35FE8" w:rsidRDefault="00A35FE8" w:rsidP="00BD4E1F">
      <w:pPr>
        <w:rPr>
          <w:rFonts w:ascii="Arial" w:hAnsi="Arial" w:cs="Arial"/>
          <w:b/>
          <w:bCs/>
          <w:sz w:val="20"/>
          <w:szCs w:val="20"/>
        </w:rPr>
      </w:pPr>
    </w:p>
    <w:p w:rsidR="00661A32" w:rsidRDefault="00661A32" w:rsidP="00BD4E1F">
      <w:pPr>
        <w:rPr>
          <w:rFonts w:ascii="Arial" w:hAnsi="Arial" w:cs="Arial"/>
          <w:b/>
          <w:bCs/>
          <w:sz w:val="20"/>
          <w:szCs w:val="20"/>
        </w:rPr>
      </w:pPr>
    </w:p>
    <w:p w:rsidR="00661A32" w:rsidRDefault="00661A32" w:rsidP="00BD4E1F">
      <w:pPr>
        <w:rPr>
          <w:rFonts w:ascii="Arial" w:hAnsi="Arial" w:cs="Arial"/>
          <w:b/>
          <w:bCs/>
          <w:sz w:val="20"/>
          <w:szCs w:val="20"/>
        </w:rPr>
      </w:pPr>
    </w:p>
    <w:p w:rsidR="00DC483F" w:rsidRDefault="00DC483F" w:rsidP="00BD4E1F">
      <w:pPr>
        <w:rPr>
          <w:rFonts w:ascii="Arial" w:hAnsi="Arial" w:cs="Arial"/>
          <w:b/>
          <w:bCs/>
          <w:sz w:val="20"/>
          <w:szCs w:val="20"/>
        </w:rPr>
      </w:pPr>
    </w:p>
    <w:p w:rsidR="00661A32" w:rsidRDefault="00661A32" w:rsidP="00BD4E1F">
      <w:pPr>
        <w:rPr>
          <w:rFonts w:ascii="Arial" w:hAnsi="Arial" w:cs="Arial"/>
          <w:b/>
          <w:bCs/>
          <w:sz w:val="20"/>
          <w:szCs w:val="20"/>
        </w:rPr>
      </w:pPr>
    </w:p>
    <w:p w:rsidR="00BD4E1F" w:rsidRDefault="00BD4E1F" w:rsidP="00BD4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BD4E1F" w:rsidRDefault="00BD4E1F" w:rsidP="00BD4E1F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BD4E1F" w:rsidRPr="008A7BDC" w:rsidTr="00F50238">
        <w:trPr>
          <w:trHeight w:val="294"/>
          <w:jc w:val="center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783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4E1F" w:rsidRPr="008A7BDC" w:rsidRDefault="00BD4E1F" w:rsidP="00CA2C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F50238"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4E1F" w:rsidRPr="008A7BDC" w:rsidRDefault="00BD4E1F" w:rsidP="00CA2C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F50238"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4E1F" w:rsidRPr="008A7BDC" w:rsidRDefault="00BD4E1F" w:rsidP="00CA2C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F50238"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9709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BD4E1F" w:rsidRPr="008A7BDC" w:rsidRDefault="00BD4E1F" w:rsidP="009709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primární prevence</w:t>
            </w:r>
            <w:r w:rsidR="00CA2CC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7BDC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CA2C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4E1F" w:rsidRDefault="00BD4E1F" w:rsidP="00BD4E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BD4E1F" w:rsidRDefault="00BD4E1F" w:rsidP="00BD4E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904569" w:rsidRDefault="00904569" w:rsidP="00C25926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firstLine="426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2C0899" w:rsidTr="002C0899">
        <w:trPr>
          <w:trHeight w:val="454"/>
        </w:trPr>
        <w:tc>
          <w:tcPr>
            <w:tcW w:w="104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2C0899" w:rsidRDefault="002C089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projektu: </w:t>
            </w:r>
          </w:p>
        </w:tc>
      </w:tr>
      <w:tr w:rsidR="002C0899" w:rsidTr="002C0899">
        <w:trPr>
          <w:trHeight w:val="807"/>
        </w:trPr>
        <w:tc>
          <w:tcPr>
            <w:tcW w:w="104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899" w:rsidRDefault="002C0899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2C0899" w:rsidRDefault="002C0899" w:rsidP="002C089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0"/>
          <w:szCs w:val="20"/>
          <w:u w:val="single"/>
        </w:rPr>
      </w:pPr>
    </w:p>
    <w:p w:rsidR="002C0899" w:rsidRDefault="002C0899" w:rsidP="002C089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0"/>
          <w:szCs w:val="20"/>
          <w:u w:val="single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2C0899" w:rsidTr="002C0899">
        <w:trPr>
          <w:trHeight w:val="454"/>
        </w:trPr>
        <w:tc>
          <w:tcPr>
            <w:tcW w:w="104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2C0899" w:rsidRDefault="002C089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 dosažení účelu projektu: </w:t>
            </w:r>
          </w:p>
        </w:tc>
      </w:tr>
      <w:tr w:rsidR="002C0899" w:rsidTr="002C0899">
        <w:trPr>
          <w:trHeight w:val="664"/>
        </w:trPr>
        <w:tc>
          <w:tcPr>
            <w:tcW w:w="104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899" w:rsidRDefault="002C0899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B076F" w:rsidRDefault="00EB076F" w:rsidP="002C089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EB076F" w:rsidTr="00EB076F">
        <w:trPr>
          <w:trHeight w:val="454"/>
        </w:trPr>
        <w:tc>
          <w:tcPr>
            <w:tcW w:w="104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EB076F" w:rsidRDefault="00EB07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žádosti: </w:t>
            </w:r>
          </w:p>
        </w:tc>
      </w:tr>
      <w:tr w:rsidR="00EB076F" w:rsidTr="00EB076F">
        <w:trPr>
          <w:trHeight w:val="1846"/>
        </w:trPr>
        <w:tc>
          <w:tcPr>
            <w:tcW w:w="104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6F" w:rsidRDefault="00EB076F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B076F" w:rsidRDefault="00EB076F" w:rsidP="00C25926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firstLine="426"/>
        <w:rPr>
          <w:sz w:val="20"/>
          <w:szCs w:val="20"/>
        </w:rPr>
      </w:pPr>
    </w:p>
    <w:p w:rsidR="00EB076F" w:rsidRDefault="00EB076F" w:rsidP="00EB076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E2390B" w:rsidRDefault="00E2390B" w:rsidP="0090456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tbl>
      <w:tblPr>
        <w:tblW w:w="104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019"/>
      </w:tblGrid>
      <w:tr w:rsidR="00E2390B" w:rsidRPr="008A7BDC" w:rsidTr="004332EB">
        <w:trPr>
          <w:cantSplit/>
          <w:trHeight w:val="340"/>
          <w:jc w:val="center"/>
        </w:trPr>
        <w:tc>
          <w:tcPr>
            <w:tcW w:w="10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Razítko, jméno a podpis statutárního zástupce</w:t>
            </w:r>
            <w:r w:rsidRPr="008A7BDC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E2390B" w:rsidRPr="008A7BDC" w:rsidTr="00F50238">
        <w:trPr>
          <w:cantSplit/>
          <w:trHeight w:val="340"/>
          <w:jc w:val="center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CA2CC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</w:t>
            </w:r>
          </w:p>
        </w:tc>
      </w:tr>
      <w:tr w:rsidR="00E2390B" w:rsidRPr="008A7BDC" w:rsidTr="00F50238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CA2CC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 w:rsidTr="00F50238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CA2CC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 w:rsidTr="00F50238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CA2CC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Podpis</w:t>
            </w: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E2390B" w:rsidRPr="006B66B6" w:rsidRDefault="00C25926" w:rsidP="00904569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>Elektronickou verzi žádosti odešlete na MHMP</w:t>
      </w:r>
      <w:r>
        <w:rPr>
          <w:rFonts w:ascii="Arial" w:hAnsi="Arial" w:cs="Arial"/>
          <w:b/>
          <w:sz w:val="18"/>
          <w:szCs w:val="18"/>
        </w:rPr>
        <w:t>.</w:t>
      </w:r>
    </w:p>
    <w:sectPr w:rsidR="00E2390B" w:rsidRPr="006B66B6" w:rsidSect="00017E7A">
      <w:footerReference w:type="default" r:id="rId10"/>
      <w:pgSz w:w="11906" w:h="16838"/>
      <w:pgMar w:top="720" w:right="720" w:bottom="720" w:left="72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64" w:rsidRDefault="00A21764">
      <w:r>
        <w:separator/>
      </w:r>
    </w:p>
  </w:endnote>
  <w:endnote w:type="continuationSeparator" w:id="0">
    <w:p w:rsidR="00A21764" w:rsidRDefault="00A2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EB" w:rsidRDefault="009709E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0899">
      <w:rPr>
        <w:rStyle w:val="slostrnky"/>
        <w:noProof/>
      </w:rPr>
      <w:t>9</w:t>
    </w:r>
    <w:r>
      <w:rPr>
        <w:rStyle w:val="slostrnky"/>
      </w:rPr>
      <w:fldChar w:fldCharType="end"/>
    </w:r>
  </w:p>
  <w:p w:rsidR="009709EB" w:rsidRDefault="009709EB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>ZSP MHMP, Oddělení prevence, Charvátova 145, 110 01 Praha 1</w:t>
    </w:r>
  </w:p>
  <w:p w:rsidR="009709EB" w:rsidRDefault="009709EB" w:rsidP="008C4B54">
    <w:pPr>
      <w:pStyle w:val="Zpat"/>
      <w:ind w:right="360"/>
    </w:pPr>
    <w:r>
      <w:rPr>
        <w:sz w:val="20"/>
        <w:szCs w:val="20"/>
        <w:lang w:eastAsia="cs-CZ"/>
      </w:rPr>
      <w:t xml:space="preserve">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>
      <w:rPr>
        <w:sz w:val="20"/>
        <w:szCs w:val="20"/>
        <w:lang w:eastAsia="cs-CZ"/>
      </w:rPr>
      <w:br/>
      <w:t xml:space="preserve">Bc. Ondřej Pracný, tel.: 236 004 197, e-mail: </w:t>
    </w:r>
    <w:hyperlink r:id="rId2" w:history="1">
      <w:r w:rsidRPr="008C4B54">
        <w:rPr>
          <w:rStyle w:val="Hypertextovodkaz"/>
          <w:sz w:val="20"/>
          <w:szCs w:val="20"/>
          <w:lang w:eastAsia="cs-CZ"/>
        </w:rPr>
        <w:t>ondrej.pracny@praha.eu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64" w:rsidRDefault="00A21764">
      <w:r>
        <w:separator/>
      </w:r>
    </w:p>
  </w:footnote>
  <w:footnote w:type="continuationSeparator" w:id="0">
    <w:p w:rsidR="00A21764" w:rsidRDefault="00A21764">
      <w:r>
        <w:continuationSeparator/>
      </w:r>
    </w:p>
  </w:footnote>
  <w:footnote w:id="1">
    <w:p w:rsidR="009709EB" w:rsidRDefault="009709EB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metodika</w:t>
      </w:r>
    </w:p>
  </w:footnote>
  <w:footnote w:id="2">
    <w:p w:rsidR="00450C75" w:rsidRDefault="00450C75" w:rsidP="00450C75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9709EB" w:rsidRDefault="009709E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9709EB" w:rsidRDefault="009709EB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Školy zřizované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9709EB" w:rsidRDefault="009709EB" w:rsidP="00BD4E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6">
    <w:p w:rsidR="009709EB" w:rsidRDefault="009709EB" w:rsidP="00BD4E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Např. školní metodik prevence, třídní učitel, výchovný poradce</w:t>
      </w:r>
    </w:p>
  </w:footnote>
  <w:footnote w:id="7">
    <w:p w:rsidR="009709EB" w:rsidRDefault="009709EB" w:rsidP="00BD4E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  <w:footnote w:id="8">
    <w:p w:rsidR="00AA2EDD" w:rsidRDefault="00AA2EDD" w:rsidP="00AA2EDD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9">
    <w:p w:rsidR="009709EB" w:rsidRDefault="009709EB" w:rsidP="00643355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10">
    <w:p w:rsidR="009709EB" w:rsidRDefault="009709EB" w:rsidP="00643355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Např. školní metodik prevence, třídní učitel, výchovný poradce</w:t>
      </w:r>
    </w:p>
  </w:footnote>
  <w:footnote w:id="11">
    <w:p w:rsidR="009709EB" w:rsidRDefault="009709EB" w:rsidP="00643355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EC6220"/>
    <w:multiLevelType w:val="hybridMultilevel"/>
    <w:tmpl w:val="235CFEB0"/>
    <w:lvl w:ilvl="0" w:tplc="2C4812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B"/>
    <w:rsid w:val="0001061E"/>
    <w:rsid w:val="00013AC4"/>
    <w:rsid w:val="00017E7A"/>
    <w:rsid w:val="00045F92"/>
    <w:rsid w:val="00073E53"/>
    <w:rsid w:val="00077264"/>
    <w:rsid w:val="000B1C1A"/>
    <w:rsid w:val="000C6F6D"/>
    <w:rsid w:val="000D4FA5"/>
    <w:rsid w:val="000F0B5C"/>
    <w:rsid w:val="000F554B"/>
    <w:rsid w:val="00111550"/>
    <w:rsid w:val="00117B78"/>
    <w:rsid w:val="00153E19"/>
    <w:rsid w:val="00170AAA"/>
    <w:rsid w:val="001D0647"/>
    <w:rsid w:val="001E355E"/>
    <w:rsid w:val="00235EB6"/>
    <w:rsid w:val="002441AC"/>
    <w:rsid w:val="00267023"/>
    <w:rsid w:val="002706BA"/>
    <w:rsid w:val="00291D93"/>
    <w:rsid w:val="002A0EA9"/>
    <w:rsid w:val="002C0899"/>
    <w:rsid w:val="002E601A"/>
    <w:rsid w:val="00300470"/>
    <w:rsid w:val="00390A94"/>
    <w:rsid w:val="003912E6"/>
    <w:rsid w:val="003F310F"/>
    <w:rsid w:val="003F43B5"/>
    <w:rsid w:val="004332EB"/>
    <w:rsid w:val="00450C75"/>
    <w:rsid w:val="0046557D"/>
    <w:rsid w:val="00476770"/>
    <w:rsid w:val="004926CD"/>
    <w:rsid w:val="004974D5"/>
    <w:rsid w:val="004A100C"/>
    <w:rsid w:val="004A6663"/>
    <w:rsid w:val="0054109A"/>
    <w:rsid w:val="00560C94"/>
    <w:rsid w:val="00567A8C"/>
    <w:rsid w:val="0058345E"/>
    <w:rsid w:val="005D2F35"/>
    <w:rsid w:val="00626FAC"/>
    <w:rsid w:val="00643355"/>
    <w:rsid w:val="00650FA2"/>
    <w:rsid w:val="00660A52"/>
    <w:rsid w:val="00661A32"/>
    <w:rsid w:val="006A53B2"/>
    <w:rsid w:val="006B66B6"/>
    <w:rsid w:val="006B6B61"/>
    <w:rsid w:val="00701710"/>
    <w:rsid w:val="007031B5"/>
    <w:rsid w:val="00721685"/>
    <w:rsid w:val="0075084E"/>
    <w:rsid w:val="00786620"/>
    <w:rsid w:val="00793EAE"/>
    <w:rsid w:val="007A2EBD"/>
    <w:rsid w:val="007A5F04"/>
    <w:rsid w:val="008032C4"/>
    <w:rsid w:val="00823C1A"/>
    <w:rsid w:val="00894CA2"/>
    <w:rsid w:val="00897C83"/>
    <w:rsid w:val="008A7BDC"/>
    <w:rsid w:val="008C4B54"/>
    <w:rsid w:val="008D1629"/>
    <w:rsid w:val="008F1E26"/>
    <w:rsid w:val="00904569"/>
    <w:rsid w:val="00926A05"/>
    <w:rsid w:val="009675E0"/>
    <w:rsid w:val="009702DE"/>
    <w:rsid w:val="009709EB"/>
    <w:rsid w:val="00995AED"/>
    <w:rsid w:val="009A5878"/>
    <w:rsid w:val="009C16F8"/>
    <w:rsid w:val="009D0814"/>
    <w:rsid w:val="00A154CE"/>
    <w:rsid w:val="00A21764"/>
    <w:rsid w:val="00A23870"/>
    <w:rsid w:val="00A35FE8"/>
    <w:rsid w:val="00A64CA5"/>
    <w:rsid w:val="00A67FBC"/>
    <w:rsid w:val="00A8130B"/>
    <w:rsid w:val="00A83DF1"/>
    <w:rsid w:val="00A85ADE"/>
    <w:rsid w:val="00AA2EDD"/>
    <w:rsid w:val="00AB259F"/>
    <w:rsid w:val="00B06458"/>
    <w:rsid w:val="00B22874"/>
    <w:rsid w:val="00B23E80"/>
    <w:rsid w:val="00B2604F"/>
    <w:rsid w:val="00B91A82"/>
    <w:rsid w:val="00BB7239"/>
    <w:rsid w:val="00BD4E1F"/>
    <w:rsid w:val="00BD6E6E"/>
    <w:rsid w:val="00C25926"/>
    <w:rsid w:val="00C3074B"/>
    <w:rsid w:val="00C35EA3"/>
    <w:rsid w:val="00C51CDF"/>
    <w:rsid w:val="00C6370A"/>
    <w:rsid w:val="00CA2CCE"/>
    <w:rsid w:val="00CC2E3E"/>
    <w:rsid w:val="00CD333C"/>
    <w:rsid w:val="00CF22D0"/>
    <w:rsid w:val="00D04DF2"/>
    <w:rsid w:val="00D207E6"/>
    <w:rsid w:val="00D85153"/>
    <w:rsid w:val="00DA7C52"/>
    <w:rsid w:val="00DC361F"/>
    <w:rsid w:val="00DC483F"/>
    <w:rsid w:val="00DE5A45"/>
    <w:rsid w:val="00E2390B"/>
    <w:rsid w:val="00E33652"/>
    <w:rsid w:val="00E677C6"/>
    <w:rsid w:val="00E76EC6"/>
    <w:rsid w:val="00E93899"/>
    <w:rsid w:val="00EB076F"/>
    <w:rsid w:val="00ED5456"/>
    <w:rsid w:val="00F123CE"/>
    <w:rsid w:val="00F4112F"/>
    <w:rsid w:val="00F43AAF"/>
    <w:rsid w:val="00F50238"/>
    <w:rsid w:val="00FC6B73"/>
    <w:rsid w:val="00FD10BC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77C6"/>
    <w:pPr>
      <w:ind w:left="720"/>
      <w:contextualSpacing/>
    </w:pPr>
  </w:style>
  <w:style w:type="table" w:styleId="Mkatabulky">
    <w:name w:val="Table Grid"/>
    <w:basedOn w:val="Normlntabulka"/>
    <w:uiPriority w:val="59"/>
    <w:rsid w:val="0097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77C6"/>
    <w:pPr>
      <w:ind w:left="720"/>
      <w:contextualSpacing/>
    </w:pPr>
  </w:style>
  <w:style w:type="table" w:styleId="Mkatabulky">
    <w:name w:val="Table Grid"/>
    <w:basedOn w:val="Normlntabulka"/>
    <w:uiPriority w:val="59"/>
    <w:rsid w:val="0097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000xz003485\AppData\Local\Microsoft\Windows\Temporary%20Internet%20Files\Content.Outlook\LZF17DGU\ondrej.pracny@praha.eu" TargetMode="External"/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0D98-0636-401E-8F36-A63AC303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Havlíková Jana (MHMP, ZSP)</cp:lastModifiedBy>
  <cp:revision>26</cp:revision>
  <cp:lastPrinted>2015-06-24T09:29:00Z</cp:lastPrinted>
  <dcterms:created xsi:type="dcterms:W3CDTF">2015-06-24T14:59:00Z</dcterms:created>
  <dcterms:modified xsi:type="dcterms:W3CDTF">2015-07-28T13:55:00Z</dcterms:modified>
</cp:coreProperties>
</file>